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8392" w14:textId="77777777" w:rsidR="00477E86" w:rsidRPr="00631217" w:rsidRDefault="00477E86" w:rsidP="00477E86">
      <w:pPr>
        <w:spacing w:after="0"/>
        <w:ind w:left="5313" w:firstLine="3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</w:t>
      </w:r>
      <w:r w:rsidRPr="00631217">
        <w:rPr>
          <w:rFonts w:ascii="Times New Roman" w:hAnsi="Times New Roman" w:cs="Times New Roman"/>
          <w:i/>
          <w:sz w:val="20"/>
          <w:szCs w:val="20"/>
        </w:rPr>
        <w:t>r 1 do zapytania ofertowego</w:t>
      </w:r>
    </w:p>
    <w:p w14:paraId="5DA537CD" w14:textId="77777777" w:rsidR="00477E86" w:rsidRPr="00631217" w:rsidRDefault="00477E86" w:rsidP="00477E86">
      <w:pPr>
        <w:spacing w:after="0"/>
        <w:ind w:left="6378" w:firstLine="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217">
        <w:rPr>
          <w:rFonts w:ascii="Times New Roman" w:hAnsi="Times New Roman" w:cs="Times New Roman"/>
          <w:i/>
          <w:sz w:val="20"/>
          <w:szCs w:val="20"/>
        </w:rPr>
        <w:t xml:space="preserve">Formularz ofertowy </w:t>
      </w:r>
    </w:p>
    <w:p w14:paraId="265AA36B" w14:textId="77777777" w:rsidR="00477E86" w:rsidRPr="00631217" w:rsidRDefault="00477E86" w:rsidP="00477E86">
      <w:pPr>
        <w:spacing w:after="0"/>
        <w:ind w:left="6378" w:firstLine="70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3C0194" w14:textId="77777777" w:rsidR="00477E86" w:rsidRPr="00631217" w:rsidRDefault="00477E86" w:rsidP="00477E8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17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F15966E" w14:textId="77777777" w:rsidR="00477E86" w:rsidRDefault="00477E86" w:rsidP="00477E8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5A38E9FA" w14:textId="77777777" w:rsidR="00477E86" w:rsidRPr="00631217" w:rsidRDefault="00477E86" w:rsidP="00477E8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………………………………………………………………………………………………</w:t>
      </w:r>
    </w:p>
    <w:p w14:paraId="54750ADD" w14:textId="77777777" w:rsidR="00477E86" w:rsidRPr="00631217" w:rsidRDefault="00477E86" w:rsidP="00477E8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Adres Oferenta: ………………………………………………………………………………………………</w:t>
      </w:r>
    </w:p>
    <w:p w14:paraId="292EA178" w14:textId="77777777" w:rsidR="00477E86" w:rsidRPr="00631217" w:rsidRDefault="00477E86" w:rsidP="00477E8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………………………………………………………………………………………………</w:t>
      </w:r>
    </w:p>
    <w:p w14:paraId="7CF5429F" w14:textId="77777777" w:rsidR="00477E86" w:rsidRPr="00631217" w:rsidRDefault="00477E86" w:rsidP="00477E8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………………………………………………………………………………………………</w:t>
      </w:r>
    </w:p>
    <w:p w14:paraId="6809B948" w14:textId="77777777" w:rsidR="003A328E" w:rsidRDefault="00477E86" w:rsidP="003A32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………………………………………………………………………………………………</w:t>
      </w:r>
    </w:p>
    <w:p w14:paraId="5815F22C" w14:textId="0E4F4668" w:rsidR="00477E86" w:rsidRPr="003A328E" w:rsidRDefault="003A328E" w:rsidP="003A328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328E">
        <w:rPr>
          <w:rFonts w:ascii="Times New Roman" w:hAnsi="Times New Roman" w:cs="Times New Roman"/>
          <w:sz w:val="24"/>
          <w:szCs w:val="24"/>
        </w:rPr>
        <w:t>na  zakup  i dostawę  sprzętu komputerowego w celu doposażenia pracowni komputerowej</w:t>
      </w:r>
      <w:r w:rsidR="00AB6DED">
        <w:rPr>
          <w:rFonts w:ascii="Times New Roman" w:hAnsi="Times New Roman" w:cs="Times New Roman"/>
          <w:sz w:val="24"/>
          <w:szCs w:val="24"/>
        </w:rPr>
        <w:t>- zadanie nr 1 oraz zorganizowanie</w:t>
      </w:r>
      <w:r w:rsidRPr="003A328E">
        <w:rPr>
          <w:rFonts w:ascii="Times New Roman" w:hAnsi="Times New Roman" w:cs="Times New Roman"/>
          <w:sz w:val="24"/>
          <w:szCs w:val="24"/>
        </w:rPr>
        <w:t xml:space="preserve"> otwartych kursów informatycznych dla mieszkańców miasta</w:t>
      </w:r>
      <w:r w:rsidR="00AB6DED">
        <w:rPr>
          <w:rFonts w:ascii="Times New Roman" w:hAnsi="Times New Roman" w:cs="Times New Roman"/>
          <w:sz w:val="24"/>
          <w:szCs w:val="24"/>
        </w:rPr>
        <w:t>- zadanie nr 2</w:t>
      </w:r>
      <w:r w:rsidRPr="003A328E">
        <w:rPr>
          <w:rFonts w:ascii="Times New Roman" w:hAnsi="Times New Roman" w:cs="Times New Roman"/>
          <w:sz w:val="24"/>
          <w:szCs w:val="24"/>
        </w:rPr>
        <w:t xml:space="preserve">  w ramach programu – „ Budżet Obywatelski Miasta Sulejówek Edycja 2022”</w:t>
      </w:r>
      <w:r w:rsidR="00AB6DED">
        <w:rPr>
          <w:rFonts w:ascii="Times New Roman" w:hAnsi="Times New Roman" w:cs="Times New Roman"/>
          <w:sz w:val="24"/>
          <w:szCs w:val="24"/>
        </w:rPr>
        <w:t xml:space="preserve"> na terenie Szkoły Podstawowej Nr 3 w Sulejówku</w:t>
      </w:r>
      <w:r w:rsidR="00606936" w:rsidRPr="003A328E">
        <w:rPr>
          <w:rFonts w:ascii="Times New Roman" w:hAnsi="Times New Roman" w:cs="Times New Roman"/>
          <w:sz w:val="24"/>
          <w:szCs w:val="24"/>
        </w:rPr>
        <w:t xml:space="preserve">, zgodnie z ofertą </w:t>
      </w:r>
      <w:r w:rsidR="00477E86" w:rsidRPr="003A328E">
        <w:rPr>
          <w:rFonts w:ascii="Times New Roman" w:hAnsi="Times New Roman" w:cs="Times New Roman"/>
          <w:sz w:val="24"/>
          <w:szCs w:val="24"/>
        </w:rPr>
        <w:t xml:space="preserve"> dla:</w:t>
      </w:r>
    </w:p>
    <w:p w14:paraId="5CF854DB" w14:textId="77777777" w:rsidR="00477E86" w:rsidRPr="00606936" w:rsidRDefault="00477E86" w:rsidP="0047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C2B5A" w14:textId="77777777" w:rsidR="00477E86" w:rsidRDefault="00477E86" w:rsidP="00477E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13226561"/>
      <w:bookmarkStart w:id="1" w:name="_Hlk112692205"/>
      <w:r w:rsidRPr="007D2110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2110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D211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E4071">
        <w:rPr>
          <w:rFonts w:ascii="Times New Roman" w:hAnsi="Times New Roman" w:cs="Times New Roman"/>
          <w:sz w:val="24"/>
          <w:szCs w:val="24"/>
        </w:rPr>
        <w:t>nr 3 im. Marszałka Józefa Piłsudskiego w Sulejówku</w:t>
      </w:r>
    </w:p>
    <w:bookmarkEnd w:id="1"/>
    <w:p w14:paraId="4277F4B6" w14:textId="77777777" w:rsidR="00477E86" w:rsidRDefault="00477E86" w:rsidP="0047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.…….                             </w:t>
      </w:r>
    </w:p>
    <w:p w14:paraId="0EF3BBDE" w14:textId="77777777" w:rsidR="00477E86" w:rsidRPr="00631217" w:rsidRDefault="00477E86" w:rsidP="006069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31217">
        <w:rPr>
          <w:rFonts w:ascii="Times New Roman" w:hAnsi="Times New Roman" w:cs="Times New Roman"/>
          <w:i/>
          <w:sz w:val="20"/>
          <w:szCs w:val="20"/>
        </w:rPr>
        <w:t>nazwa zamawiającego/</w:t>
      </w:r>
    </w:p>
    <w:p w14:paraId="377AEDA5" w14:textId="77777777" w:rsidR="00477E86" w:rsidRPr="0061510A" w:rsidRDefault="00477E86" w:rsidP="00477E86">
      <w:pPr>
        <w:spacing w:after="0" w:line="240" w:lineRule="auto"/>
        <w:rPr>
          <w:rStyle w:val="skgd"/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wykazanego w poniższej tabeli dla</w:t>
      </w:r>
      <w:r w:rsidRPr="00E83A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7D2110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2110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D2110">
        <w:rPr>
          <w:rFonts w:ascii="Times New Roman" w:hAnsi="Times New Roman" w:cs="Times New Roman"/>
          <w:sz w:val="24"/>
          <w:szCs w:val="24"/>
        </w:rPr>
        <w:t xml:space="preserve"> </w:t>
      </w:r>
      <w:r w:rsidRPr="000E4071">
        <w:rPr>
          <w:rFonts w:ascii="Times New Roman" w:hAnsi="Times New Roman" w:cs="Times New Roman"/>
          <w:sz w:val="24"/>
          <w:szCs w:val="24"/>
        </w:rPr>
        <w:t>nr 3 im. Marszałka Józefa Piłsudskiego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071">
        <w:rPr>
          <w:rFonts w:ascii="Times New Roman" w:hAnsi="Times New Roman" w:cs="Times New Roman"/>
          <w:sz w:val="24"/>
          <w:szCs w:val="24"/>
        </w:rPr>
        <w:t xml:space="preserve"> ul. Głowackiego 47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4071">
        <w:rPr>
          <w:rFonts w:ascii="Times New Roman" w:hAnsi="Times New Roman" w:cs="Times New Roman"/>
          <w:sz w:val="24"/>
          <w:szCs w:val="24"/>
        </w:rPr>
        <w:t>05 - 071 Sulejówek</w:t>
      </w:r>
    </w:p>
    <w:p w14:paraId="01FB9D0D" w14:textId="77777777" w:rsidR="00477E86" w:rsidRDefault="00477E86" w:rsidP="0047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4A17D" w14:textId="77777777" w:rsidR="00477E86" w:rsidRDefault="00477E86" w:rsidP="0047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0E7400DF" w14:textId="77777777" w:rsidR="00477E86" w:rsidRDefault="00477E86" w:rsidP="0047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96" w:type="dxa"/>
        <w:jc w:val="center"/>
        <w:tblLook w:val="04A0" w:firstRow="1" w:lastRow="0" w:firstColumn="1" w:lastColumn="0" w:noHBand="0" w:noVBand="1"/>
      </w:tblPr>
      <w:tblGrid>
        <w:gridCol w:w="544"/>
        <w:gridCol w:w="4132"/>
        <w:gridCol w:w="698"/>
        <w:gridCol w:w="1456"/>
        <w:gridCol w:w="862"/>
        <w:gridCol w:w="1260"/>
        <w:gridCol w:w="1444"/>
      </w:tblGrid>
      <w:tr w:rsidR="00477E86" w:rsidRPr="00631217" w14:paraId="0A2A3DA9" w14:textId="77777777" w:rsidTr="00FC00A0">
        <w:trPr>
          <w:trHeight w:val="647"/>
          <w:jc w:val="center"/>
        </w:trPr>
        <w:tc>
          <w:tcPr>
            <w:tcW w:w="544" w:type="dxa"/>
          </w:tcPr>
          <w:p w14:paraId="135227EE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40" w:type="dxa"/>
          </w:tcPr>
          <w:p w14:paraId="51D2A2C9" w14:textId="77777777" w:rsidR="00E95D98" w:rsidRPr="00E95D98" w:rsidRDefault="00E95D98" w:rsidP="00E9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5D98"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14:paraId="18BBE43F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B2FF596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46" w:type="dxa"/>
          </w:tcPr>
          <w:p w14:paraId="79ED7E3D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862" w:type="dxa"/>
          </w:tcPr>
          <w:p w14:paraId="2710E904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261" w:type="dxa"/>
          </w:tcPr>
          <w:p w14:paraId="4EC805DC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Wartość neto PLN</w:t>
            </w:r>
          </w:p>
        </w:tc>
        <w:tc>
          <w:tcPr>
            <w:tcW w:w="1445" w:type="dxa"/>
          </w:tcPr>
          <w:p w14:paraId="6A95A6BB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477E86" w:rsidRPr="00631217" w14:paraId="3F7B984C" w14:textId="77777777" w:rsidTr="00FC00A0">
        <w:trPr>
          <w:trHeight w:val="426"/>
          <w:jc w:val="center"/>
        </w:trPr>
        <w:tc>
          <w:tcPr>
            <w:tcW w:w="544" w:type="dxa"/>
          </w:tcPr>
          <w:p w14:paraId="118C3B30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75C2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A273B74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B194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749257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C2F8153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5813C5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9F4EB16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3EB933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6E19F824" w14:textId="77777777" w:rsidTr="00FC00A0">
        <w:trPr>
          <w:trHeight w:val="526"/>
          <w:jc w:val="center"/>
        </w:trPr>
        <w:tc>
          <w:tcPr>
            <w:tcW w:w="544" w:type="dxa"/>
          </w:tcPr>
          <w:p w14:paraId="038E63F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089ECC96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F1B4AA4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50B5F9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05F719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8963F44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7060C7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1D62402F" w14:textId="77777777" w:rsidTr="00FC00A0">
        <w:trPr>
          <w:trHeight w:val="562"/>
          <w:jc w:val="center"/>
        </w:trPr>
        <w:tc>
          <w:tcPr>
            <w:tcW w:w="544" w:type="dxa"/>
          </w:tcPr>
          <w:p w14:paraId="75516A0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14:paraId="4F5D4637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85B845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F01D8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BAA62F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2A2A4B9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49619A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35BEDCA4" w14:textId="77777777" w:rsidTr="00FC00A0">
        <w:trPr>
          <w:trHeight w:val="517"/>
          <w:jc w:val="center"/>
        </w:trPr>
        <w:tc>
          <w:tcPr>
            <w:tcW w:w="544" w:type="dxa"/>
          </w:tcPr>
          <w:p w14:paraId="5D4506D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3C254A8A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DA96C71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7B222D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37F03CD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65B0C0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DE92F0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4B6C61AF" w14:textId="77777777" w:rsidTr="00FC00A0">
        <w:trPr>
          <w:trHeight w:val="579"/>
          <w:jc w:val="center"/>
        </w:trPr>
        <w:tc>
          <w:tcPr>
            <w:tcW w:w="544" w:type="dxa"/>
          </w:tcPr>
          <w:p w14:paraId="76234E06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43754333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49FE1A9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4A0B39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4174FC0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D5B37B1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F744AF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166CF854" w14:textId="77777777" w:rsidTr="00FC00A0">
        <w:trPr>
          <w:trHeight w:val="573"/>
          <w:jc w:val="center"/>
        </w:trPr>
        <w:tc>
          <w:tcPr>
            <w:tcW w:w="544" w:type="dxa"/>
          </w:tcPr>
          <w:p w14:paraId="17EC57C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14:paraId="60EF7781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DC87B6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F32518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86F0D6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761DC0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04371A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5D87DF10" w14:textId="77777777" w:rsidTr="00FC00A0">
        <w:trPr>
          <w:trHeight w:val="554"/>
          <w:jc w:val="center"/>
        </w:trPr>
        <w:tc>
          <w:tcPr>
            <w:tcW w:w="544" w:type="dxa"/>
          </w:tcPr>
          <w:p w14:paraId="6D7F795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4E5FF698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284115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F9A1491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513CFF9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1E605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C63D8F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7FFFF442" w14:textId="77777777" w:rsidTr="00FC00A0">
        <w:trPr>
          <w:trHeight w:val="549"/>
          <w:jc w:val="center"/>
        </w:trPr>
        <w:tc>
          <w:tcPr>
            <w:tcW w:w="544" w:type="dxa"/>
          </w:tcPr>
          <w:p w14:paraId="40854666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14:paraId="53EA8BDF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804DB8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66AB01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06BAFA7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E285EE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DCEC246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6527E667" w14:textId="77777777" w:rsidTr="00FC00A0">
        <w:trPr>
          <w:trHeight w:val="482"/>
          <w:jc w:val="center"/>
        </w:trPr>
        <w:tc>
          <w:tcPr>
            <w:tcW w:w="544" w:type="dxa"/>
          </w:tcPr>
          <w:p w14:paraId="194A797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14:paraId="5923B7CE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A4F3C4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CC8D6A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1FDF6A2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F76D4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728D95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2B13593E" w14:textId="77777777" w:rsidTr="00FC00A0">
        <w:trPr>
          <w:trHeight w:val="560"/>
          <w:jc w:val="center"/>
        </w:trPr>
        <w:tc>
          <w:tcPr>
            <w:tcW w:w="544" w:type="dxa"/>
          </w:tcPr>
          <w:p w14:paraId="46BEF5E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14:paraId="26EC7BC2" w14:textId="77777777" w:rsidR="00477E86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95476F9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86522D3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AF5AF7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E5A99D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4CCACF1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71C16EDF" w14:textId="77777777" w:rsidTr="00FC00A0">
        <w:trPr>
          <w:trHeight w:val="623"/>
          <w:jc w:val="center"/>
        </w:trPr>
        <w:tc>
          <w:tcPr>
            <w:tcW w:w="544" w:type="dxa"/>
          </w:tcPr>
          <w:p w14:paraId="20536223" w14:textId="77777777" w:rsidR="00477E86" w:rsidRPr="00FE468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39E89E8C" w14:textId="77777777" w:rsidR="00477E86" w:rsidRPr="00FE468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98" w:type="dxa"/>
          </w:tcPr>
          <w:p w14:paraId="2C1745C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3DD2390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25AA023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624971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4C5C27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74A96" w14:textId="77777777" w:rsidR="00477E86" w:rsidRDefault="00477E86" w:rsidP="00477E86">
      <w:pPr>
        <w:pStyle w:val="Akapitzlist"/>
        <w:spacing w:after="0"/>
        <w:ind w:left="717"/>
        <w:jc w:val="both"/>
        <w:rPr>
          <w:rFonts w:ascii="Times New Roman" w:hAnsi="Times New Roman" w:cs="Times New Roman"/>
        </w:rPr>
      </w:pPr>
    </w:p>
    <w:p w14:paraId="0C8533CA" w14:textId="77777777" w:rsidR="00477E86" w:rsidRPr="00631217" w:rsidRDefault="00477E86" w:rsidP="00477E86">
      <w:pPr>
        <w:pStyle w:val="Akapitzlist"/>
        <w:spacing w:after="0"/>
        <w:ind w:left="717"/>
        <w:rPr>
          <w:rFonts w:ascii="Times New Roman" w:hAnsi="Times New Roman" w:cs="Times New Roman"/>
        </w:rPr>
      </w:pPr>
      <w:r w:rsidRPr="00631217">
        <w:rPr>
          <w:rFonts w:ascii="Times New Roman" w:hAnsi="Times New Roman" w:cs="Times New Roman"/>
        </w:rPr>
        <w:lastRenderedPageBreak/>
        <w:t>Gwarancja</w:t>
      </w:r>
      <w:r>
        <w:rPr>
          <w:rFonts w:ascii="Times New Roman" w:hAnsi="Times New Roman" w:cs="Times New Roman"/>
        </w:rPr>
        <w:t xml:space="preserve"> udzielona przez Oferenta </w:t>
      </w:r>
      <w:r w:rsidRPr="00631217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page" w:tblpX="991" w:tblpY="239"/>
        <w:tblW w:w="9918" w:type="dxa"/>
        <w:tblLook w:val="04A0" w:firstRow="1" w:lastRow="0" w:firstColumn="1" w:lastColumn="0" w:noHBand="0" w:noVBand="1"/>
      </w:tblPr>
      <w:tblGrid>
        <w:gridCol w:w="704"/>
        <w:gridCol w:w="3827"/>
        <w:gridCol w:w="892"/>
        <w:gridCol w:w="4495"/>
      </w:tblGrid>
      <w:tr w:rsidR="00477E86" w:rsidRPr="00631217" w14:paraId="41B3F150" w14:textId="77777777" w:rsidTr="00FC00A0">
        <w:trPr>
          <w:trHeight w:val="411"/>
        </w:trPr>
        <w:tc>
          <w:tcPr>
            <w:tcW w:w="704" w:type="dxa"/>
          </w:tcPr>
          <w:p w14:paraId="6D2070F2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848195"/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1099E655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urządzenia</w:t>
            </w:r>
          </w:p>
        </w:tc>
        <w:tc>
          <w:tcPr>
            <w:tcW w:w="892" w:type="dxa"/>
          </w:tcPr>
          <w:p w14:paraId="7B260C70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95" w:type="dxa"/>
          </w:tcPr>
          <w:p w14:paraId="7DB8226A" w14:textId="77777777" w:rsidR="00477E86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udzielonej  gwarancji </w:t>
            </w:r>
          </w:p>
          <w:p w14:paraId="1C0D34EC" w14:textId="77777777" w:rsidR="00477E86" w:rsidRPr="00631217" w:rsidRDefault="00477E86" w:rsidP="00FC00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04F808DE" w14:textId="77777777" w:rsidTr="00FC00A0">
        <w:trPr>
          <w:trHeight w:val="575"/>
        </w:trPr>
        <w:tc>
          <w:tcPr>
            <w:tcW w:w="704" w:type="dxa"/>
          </w:tcPr>
          <w:p w14:paraId="2F3D7104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3256FF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E44EB1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4FC7A99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5CD70BD0" w14:textId="77777777" w:rsidTr="00FC00A0">
        <w:trPr>
          <w:trHeight w:val="555"/>
        </w:trPr>
        <w:tc>
          <w:tcPr>
            <w:tcW w:w="704" w:type="dxa"/>
          </w:tcPr>
          <w:p w14:paraId="3A78D27D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482FD4D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E04DDE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4BC1975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6C1FEB96" w14:textId="77777777" w:rsidTr="00FC00A0">
        <w:trPr>
          <w:trHeight w:val="548"/>
        </w:trPr>
        <w:tc>
          <w:tcPr>
            <w:tcW w:w="704" w:type="dxa"/>
          </w:tcPr>
          <w:p w14:paraId="40ED2166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6427230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C78206E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781081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41B60F3B" w14:textId="77777777" w:rsidTr="00FC00A0">
        <w:trPr>
          <w:trHeight w:val="556"/>
        </w:trPr>
        <w:tc>
          <w:tcPr>
            <w:tcW w:w="704" w:type="dxa"/>
          </w:tcPr>
          <w:p w14:paraId="1F9DD12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046DA22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CF29BF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2563ED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78B7658F" w14:textId="77777777" w:rsidTr="00FC00A0">
        <w:trPr>
          <w:trHeight w:val="564"/>
        </w:trPr>
        <w:tc>
          <w:tcPr>
            <w:tcW w:w="704" w:type="dxa"/>
          </w:tcPr>
          <w:p w14:paraId="007322B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C071CD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17E97E6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73A4149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03B73F62" w14:textId="77777777" w:rsidTr="00FC00A0">
        <w:trPr>
          <w:trHeight w:val="558"/>
        </w:trPr>
        <w:tc>
          <w:tcPr>
            <w:tcW w:w="704" w:type="dxa"/>
          </w:tcPr>
          <w:p w14:paraId="2EC0047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17789AF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8DD6C4B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190311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320E3F46" w14:textId="77777777" w:rsidTr="00FC00A0">
        <w:trPr>
          <w:trHeight w:val="552"/>
        </w:trPr>
        <w:tc>
          <w:tcPr>
            <w:tcW w:w="704" w:type="dxa"/>
          </w:tcPr>
          <w:p w14:paraId="28073CC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38B3CEF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5180C22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69660D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32AC617E" w14:textId="77777777" w:rsidTr="00FC00A0">
        <w:trPr>
          <w:trHeight w:val="546"/>
        </w:trPr>
        <w:tc>
          <w:tcPr>
            <w:tcW w:w="704" w:type="dxa"/>
          </w:tcPr>
          <w:p w14:paraId="679E1D1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37D00D0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915695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9B36813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4DB30B6F" w14:textId="77777777" w:rsidTr="00FC00A0">
        <w:trPr>
          <w:trHeight w:val="553"/>
        </w:trPr>
        <w:tc>
          <w:tcPr>
            <w:tcW w:w="704" w:type="dxa"/>
          </w:tcPr>
          <w:p w14:paraId="1A24E84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14EFCCE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E947CFA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18B7277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86" w:rsidRPr="00631217" w14:paraId="761BD1C5" w14:textId="77777777" w:rsidTr="00FC00A0">
        <w:trPr>
          <w:trHeight w:val="576"/>
        </w:trPr>
        <w:tc>
          <w:tcPr>
            <w:tcW w:w="704" w:type="dxa"/>
          </w:tcPr>
          <w:p w14:paraId="68CA70BF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39543DE8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FD7C40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4388E73C" w14:textId="77777777" w:rsidR="00477E86" w:rsidRPr="00631217" w:rsidRDefault="00477E86" w:rsidP="00FC0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244B5EC4" w14:textId="77777777" w:rsidR="00477E86" w:rsidRPr="00990616" w:rsidRDefault="00477E86" w:rsidP="00477E86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F43C4" w14:textId="77777777" w:rsidR="00477E86" w:rsidRPr="00631217" w:rsidRDefault="00477E86" w:rsidP="00477E86">
      <w:pPr>
        <w:pStyle w:val="Akapitzlist"/>
        <w:spacing w:after="0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57A9BD" w14:textId="77777777" w:rsidR="00477E86" w:rsidRPr="009976D3" w:rsidRDefault="00477E86" w:rsidP="00477E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1217">
        <w:rPr>
          <w:rFonts w:ascii="Times New Roman" w:hAnsi="Times New Roman" w:cs="Times New Roman"/>
        </w:rPr>
        <w:t>Deklaruję ponadto termin wykonania zamówienia zgodnie z zapisami podanymi w zapytaniu ofertowym.</w:t>
      </w:r>
    </w:p>
    <w:p w14:paraId="6117BB75" w14:textId="77777777" w:rsidR="00477E86" w:rsidRPr="00631217" w:rsidRDefault="00477E86" w:rsidP="00477E8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1217">
        <w:rPr>
          <w:rFonts w:ascii="Times New Roman" w:hAnsi="Times New Roman" w:cs="Times New Roman"/>
        </w:rPr>
        <w:t>Oświadczam, że uczestnicząc w procedurze wyboru wykonawcy na realizację niniejszego zapytania:</w:t>
      </w:r>
    </w:p>
    <w:p w14:paraId="667F64D2" w14:textId="77777777" w:rsidR="00477E86" w:rsidRDefault="00477E86" w:rsidP="00477E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>cena brutto obejmuje wszystkie koszty realizacji przedmiotu zamówienia,</w:t>
      </w:r>
    </w:p>
    <w:p w14:paraId="404BCD04" w14:textId="77777777" w:rsidR="00477E86" w:rsidRDefault="00477E86" w:rsidP="00477E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 xml:space="preserve"> spełniam warunki udziału w postępowaniu i wszystkie wymagania zawarte w zapytaniu ofertowym,</w:t>
      </w:r>
    </w:p>
    <w:p w14:paraId="3704EE8A" w14:textId="77777777" w:rsidR="00477E86" w:rsidRPr="00606936" w:rsidRDefault="00477E86" w:rsidP="006069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>uzyskałem od Zamawiającego wszelkie informacje niezbędne do rzetelnego sporządzenia niniejszej oferty,</w:t>
      </w:r>
    </w:p>
    <w:p w14:paraId="5340070A" w14:textId="77777777" w:rsidR="00477E86" w:rsidRDefault="00477E86" w:rsidP="00477E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5A5ADB7B" w14:textId="77777777" w:rsidR="00477E86" w:rsidRDefault="00477E86" w:rsidP="00477E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>posiadam wiedzę i doświadczenie pozwalające na realizację zamówienia zgodnie z wymogami określonymi w zapytaniu ofertowym,</w:t>
      </w:r>
      <w:bookmarkStart w:id="3" w:name="_GoBack"/>
      <w:bookmarkEnd w:id="3"/>
    </w:p>
    <w:p w14:paraId="6AA2D725" w14:textId="77777777" w:rsidR="00606936" w:rsidRPr="00606936" w:rsidRDefault="00477E86" w:rsidP="0060693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2A4C">
        <w:rPr>
          <w:rFonts w:ascii="Times New Roman" w:hAnsi="Times New Roman" w:cs="Times New Roman"/>
        </w:rPr>
        <w:t xml:space="preserve">zrealizuję przedmiot umowy w terminie …………. </w:t>
      </w:r>
      <w:r w:rsidR="00606936">
        <w:rPr>
          <w:rFonts w:ascii="Times New Roman" w:hAnsi="Times New Roman" w:cs="Times New Roman"/>
        </w:rPr>
        <w:t>dni od dnia złożenia zamówienia.</w:t>
      </w:r>
    </w:p>
    <w:p w14:paraId="0424A201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</w:rPr>
      </w:pPr>
    </w:p>
    <w:p w14:paraId="0C67A1A3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</w:rPr>
      </w:pPr>
    </w:p>
    <w:p w14:paraId="7EB09033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Pr="00631217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……………………………………</w:t>
      </w:r>
    </w:p>
    <w:p w14:paraId="5698F840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31217">
        <w:rPr>
          <w:rFonts w:ascii="Times New Roman" w:hAnsi="Times New Roman" w:cs="Times New Roman"/>
          <w:i/>
          <w:sz w:val="20"/>
          <w:szCs w:val="20"/>
        </w:rPr>
        <w:t xml:space="preserve">(Data i miejsce)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31217">
        <w:rPr>
          <w:rFonts w:ascii="Times New Roman" w:hAnsi="Times New Roman" w:cs="Times New Roman"/>
          <w:i/>
          <w:sz w:val="20"/>
          <w:szCs w:val="20"/>
        </w:rPr>
        <w:t xml:space="preserve"> (Pieczęć i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1217">
        <w:rPr>
          <w:rFonts w:ascii="Times New Roman" w:hAnsi="Times New Roman" w:cs="Times New Roman"/>
          <w:i/>
          <w:sz w:val="20"/>
          <w:szCs w:val="20"/>
        </w:rPr>
        <w:t xml:space="preserve"> oferenta)</w:t>
      </w:r>
    </w:p>
    <w:p w14:paraId="457895AD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12F34D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17">
        <w:rPr>
          <w:rFonts w:ascii="Times New Roman" w:hAnsi="Times New Roman" w:cs="Times New Roman"/>
          <w:sz w:val="24"/>
          <w:szCs w:val="24"/>
        </w:rPr>
        <w:t>Jednocześnie stwierdzam/y, iż świadomy/i jestem/</w:t>
      </w:r>
      <w:proofErr w:type="spellStart"/>
      <w:r w:rsidRPr="00631217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631217">
        <w:rPr>
          <w:rFonts w:ascii="Times New Roman" w:hAnsi="Times New Roman" w:cs="Times New Roman"/>
          <w:sz w:val="24"/>
          <w:szCs w:val="24"/>
        </w:rPr>
        <w:t xml:space="preserve"> odpowiedzialności karnej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31217">
        <w:rPr>
          <w:rFonts w:ascii="Times New Roman" w:hAnsi="Times New Roman" w:cs="Times New Roman"/>
          <w:sz w:val="24"/>
          <w:szCs w:val="24"/>
        </w:rPr>
        <w:t>ze składaniem fałszywych oświadczeń.</w:t>
      </w:r>
    </w:p>
    <w:p w14:paraId="780CA890" w14:textId="77777777" w:rsidR="00477E86" w:rsidRDefault="00477E86" w:rsidP="00477E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AB831E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D1D178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5DAB95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6312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…………………………………………</w:t>
      </w:r>
    </w:p>
    <w:p w14:paraId="368C3571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31217">
        <w:rPr>
          <w:rFonts w:ascii="Times New Roman" w:hAnsi="Times New Roman" w:cs="Times New Roman"/>
          <w:i/>
          <w:sz w:val="20"/>
          <w:szCs w:val="20"/>
        </w:rPr>
        <w:t>(Data i miejsce)</w:t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</w:r>
      <w:r w:rsidRPr="00631217">
        <w:rPr>
          <w:rFonts w:ascii="Times New Roman" w:hAnsi="Times New Roman" w:cs="Times New Roman"/>
          <w:i/>
          <w:sz w:val="20"/>
          <w:szCs w:val="20"/>
        </w:rPr>
        <w:tab/>
        <w:t>(Pieczęć i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1217">
        <w:rPr>
          <w:rFonts w:ascii="Times New Roman" w:hAnsi="Times New Roman" w:cs="Times New Roman"/>
          <w:i/>
          <w:sz w:val="20"/>
          <w:szCs w:val="20"/>
        </w:rPr>
        <w:t>oferenta)</w:t>
      </w:r>
    </w:p>
    <w:p w14:paraId="3BEB0060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A31ED" w14:textId="77777777" w:rsidR="00477E86" w:rsidRPr="00631217" w:rsidRDefault="00477E86" w:rsidP="00477E86">
      <w:pPr>
        <w:spacing w:after="0"/>
        <w:jc w:val="both"/>
        <w:rPr>
          <w:rFonts w:ascii="Times New Roman" w:hAnsi="Times New Roman" w:cs="Times New Roman"/>
        </w:rPr>
      </w:pPr>
    </w:p>
    <w:p w14:paraId="07DA1CC7" w14:textId="77777777" w:rsidR="00477E86" w:rsidRPr="00631217" w:rsidRDefault="00477E86" w:rsidP="00477E86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558EC34D" w14:textId="3B85E944" w:rsidR="00136EE6" w:rsidRDefault="00AB6DED">
      <w:r>
        <w:t>SP3.26.01.2023 ZP</w:t>
      </w:r>
    </w:p>
    <w:sectPr w:rsidR="00136EE6" w:rsidSect="00E83A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2A8"/>
    <w:multiLevelType w:val="hybridMultilevel"/>
    <w:tmpl w:val="8DB036B0"/>
    <w:lvl w:ilvl="0" w:tplc="37367F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6FB3E6E"/>
    <w:multiLevelType w:val="hybridMultilevel"/>
    <w:tmpl w:val="A3D6C53A"/>
    <w:lvl w:ilvl="0" w:tplc="60668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6"/>
    <w:rsid w:val="00136EE6"/>
    <w:rsid w:val="003A328E"/>
    <w:rsid w:val="00457537"/>
    <w:rsid w:val="00477E86"/>
    <w:rsid w:val="00606936"/>
    <w:rsid w:val="00700B21"/>
    <w:rsid w:val="00AB6DED"/>
    <w:rsid w:val="00E61480"/>
    <w:rsid w:val="00E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645"/>
  <w15:chartTrackingRefBased/>
  <w15:docId w15:val="{6FB2D348-C671-416E-9CAB-D8E290C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86"/>
    <w:pPr>
      <w:ind w:left="720"/>
      <w:contextualSpacing/>
    </w:pPr>
  </w:style>
  <w:style w:type="table" w:styleId="Tabela-Siatka">
    <w:name w:val="Table Grid"/>
    <w:basedOn w:val="Standardowy"/>
    <w:uiPriority w:val="39"/>
    <w:rsid w:val="0047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477E8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9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10</cp:revision>
  <dcterms:created xsi:type="dcterms:W3CDTF">2023-03-16T13:27:00Z</dcterms:created>
  <dcterms:modified xsi:type="dcterms:W3CDTF">2023-03-31T12:39:00Z</dcterms:modified>
</cp:coreProperties>
</file>